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9C6D26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January</w:t>
      </w:r>
      <w:r w:rsidR="0051526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9C6D26">
        <w:rPr>
          <w:sz w:val="20"/>
          <w:szCs w:val="20"/>
        </w:rPr>
        <w:t>182,521.69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9C6D26">
        <w:rPr>
          <w:b/>
          <w:sz w:val="20"/>
          <w:szCs w:val="20"/>
        </w:rPr>
        <w:t>182,621.69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  </w:t>
      </w:r>
      <w:r w:rsidR="00BB14ED" w:rsidRPr="00D07446">
        <w:rPr>
          <w:sz w:val="20"/>
          <w:szCs w:val="20"/>
        </w:rPr>
        <w:t xml:space="preserve"> </w:t>
      </w:r>
      <w:r w:rsidR="009C6D26">
        <w:rPr>
          <w:sz w:val="20"/>
          <w:szCs w:val="20"/>
        </w:rPr>
        <w:t>6,183.73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330397">
        <w:rPr>
          <w:b/>
          <w:sz w:val="20"/>
          <w:szCs w:val="20"/>
        </w:rPr>
        <w:t xml:space="preserve">  </w:t>
      </w:r>
      <w:r w:rsidR="00891BB8" w:rsidRPr="00D07446">
        <w:rPr>
          <w:b/>
          <w:sz w:val="20"/>
          <w:szCs w:val="20"/>
        </w:rPr>
        <w:t xml:space="preserve"> </w:t>
      </w:r>
      <w:r w:rsidR="009C6D26">
        <w:rPr>
          <w:b/>
          <w:sz w:val="20"/>
          <w:szCs w:val="20"/>
        </w:rPr>
        <w:t>6,183.73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9C6D26">
        <w:rPr>
          <w:sz w:val="20"/>
          <w:szCs w:val="20"/>
        </w:rPr>
        <w:t>183,316.81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8717F3">
        <w:rPr>
          <w:color w:val="FF0000"/>
          <w:sz w:val="20"/>
          <w:szCs w:val="20"/>
        </w:rPr>
        <w:t>$</w:t>
      </w:r>
      <w:r w:rsidR="009C6D26">
        <w:rPr>
          <w:color w:val="FF0000"/>
          <w:sz w:val="20"/>
          <w:szCs w:val="20"/>
        </w:rPr>
        <w:t>124,741.52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Ending Balance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C30EEB" w:rsidRPr="00D07446">
        <w:rPr>
          <w:sz w:val="20"/>
          <w:szCs w:val="20"/>
        </w:rPr>
        <w:t xml:space="preserve">       </w:t>
      </w:r>
      <w:r w:rsidR="00CD3955">
        <w:rPr>
          <w:sz w:val="20"/>
          <w:szCs w:val="20"/>
        </w:rPr>
        <w:t xml:space="preserve">  </w:t>
      </w:r>
      <w:r w:rsidR="00C30EEB" w:rsidRPr="00D07446">
        <w:rPr>
          <w:sz w:val="20"/>
          <w:szCs w:val="20"/>
        </w:rPr>
        <w:t xml:space="preserve">   </w:t>
      </w:r>
      <w:r w:rsidRPr="00D07446">
        <w:rPr>
          <w:sz w:val="20"/>
          <w:szCs w:val="20"/>
        </w:rPr>
        <w:t>$</w:t>
      </w:r>
      <w:r w:rsidR="000A33D5">
        <w:rPr>
          <w:sz w:val="20"/>
          <w:szCs w:val="20"/>
        </w:rPr>
        <w:t xml:space="preserve"> </w:t>
      </w:r>
      <w:r w:rsidR="00405DB0">
        <w:rPr>
          <w:sz w:val="20"/>
          <w:szCs w:val="20"/>
        </w:rPr>
        <w:t xml:space="preserve">  </w:t>
      </w:r>
      <w:r w:rsidR="00390003" w:rsidRPr="00D07446">
        <w:rPr>
          <w:sz w:val="20"/>
          <w:szCs w:val="20"/>
        </w:rPr>
        <w:t xml:space="preserve"> </w:t>
      </w:r>
      <w:r w:rsidR="009C6D26">
        <w:rPr>
          <w:color w:val="006600"/>
          <w:sz w:val="20"/>
          <w:szCs w:val="20"/>
        </w:rPr>
        <w:t>176,437.96</w:t>
      </w:r>
      <w:r w:rsidR="0078252A" w:rsidRPr="00D07446">
        <w:rPr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9C6D26">
        <w:rPr>
          <w:b/>
          <w:sz w:val="20"/>
          <w:szCs w:val="20"/>
        </w:rPr>
        <w:t>182,621.69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</w:t>
      </w:r>
      <w:proofErr w:type="gramStart"/>
      <w:r w:rsidR="0078252A" w:rsidRPr="00D07446">
        <w:rPr>
          <w:b/>
          <w:sz w:val="20"/>
          <w:szCs w:val="20"/>
        </w:rPr>
        <w:t>:_</w:t>
      </w:r>
      <w:proofErr w:type="gramEnd"/>
      <w:r w:rsidR="0078252A" w:rsidRPr="00D07446">
        <w:rPr>
          <w:b/>
          <w:sz w:val="20"/>
          <w:szCs w:val="20"/>
        </w:rPr>
        <w:t>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9C6D26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2/18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E31A7A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2/18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E31A7A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2/18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E31A7A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2/18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E31A7A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2/18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169BA"/>
    <w:rsid w:val="000138C4"/>
    <w:rsid w:val="0001514F"/>
    <w:rsid w:val="00016E09"/>
    <w:rsid w:val="00053AD1"/>
    <w:rsid w:val="00057642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F3FF8"/>
    <w:rsid w:val="00302437"/>
    <w:rsid w:val="00315263"/>
    <w:rsid w:val="00322048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55F4"/>
    <w:rsid w:val="003E0E1D"/>
    <w:rsid w:val="0040352A"/>
    <w:rsid w:val="00405DB0"/>
    <w:rsid w:val="004239F7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526F"/>
    <w:rsid w:val="00520C61"/>
    <w:rsid w:val="00527CC7"/>
    <w:rsid w:val="005400A6"/>
    <w:rsid w:val="0054641B"/>
    <w:rsid w:val="00551B83"/>
    <w:rsid w:val="0055305C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30DB1"/>
    <w:rsid w:val="0065033E"/>
    <w:rsid w:val="006537E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4149F"/>
    <w:rsid w:val="00A4623E"/>
    <w:rsid w:val="00A72027"/>
    <w:rsid w:val="00A83F11"/>
    <w:rsid w:val="00AB7776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C11641"/>
    <w:rsid w:val="00C22634"/>
    <w:rsid w:val="00C305CB"/>
    <w:rsid w:val="00C30EEB"/>
    <w:rsid w:val="00C50011"/>
    <w:rsid w:val="00C65A01"/>
    <w:rsid w:val="00C72F86"/>
    <w:rsid w:val="00C77B73"/>
    <w:rsid w:val="00CA20C9"/>
    <w:rsid w:val="00CB6410"/>
    <w:rsid w:val="00CB7BD3"/>
    <w:rsid w:val="00CC7450"/>
    <w:rsid w:val="00CD3955"/>
    <w:rsid w:val="00CD4D13"/>
    <w:rsid w:val="00D07446"/>
    <w:rsid w:val="00D2395A"/>
    <w:rsid w:val="00D320FB"/>
    <w:rsid w:val="00D37C0A"/>
    <w:rsid w:val="00D47BD2"/>
    <w:rsid w:val="00D52895"/>
    <w:rsid w:val="00D66604"/>
    <w:rsid w:val="00D83849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31A7A"/>
    <w:rsid w:val="00E475F4"/>
    <w:rsid w:val="00E748BD"/>
    <w:rsid w:val="00EB230C"/>
    <w:rsid w:val="00EC1D78"/>
    <w:rsid w:val="00EF1F7D"/>
    <w:rsid w:val="00EF576C"/>
    <w:rsid w:val="00F34197"/>
    <w:rsid w:val="00F34B74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2016-01-22T04:22:00Z</cp:lastPrinted>
  <dcterms:created xsi:type="dcterms:W3CDTF">2016-02-09T18:32:00Z</dcterms:created>
  <dcterms:modified xsi:type="dcterms:W3CDTF">2016-02-09T18:46:00Z</dcterms:modified>
</cp:coreProperties>
</file>